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41" w:rsidRPr="00BA3012" w:rsidRDefault="00B06341" w:rsidP="00BA301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Отчёт о реализации </w:t>
      </w:r>
      <w:r w:rsidRPr="00784C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проекта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«Огневые рубежи»</w:t>
      </w:r>
      <w:r w:rsidRPr="00784C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784C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 ООО</w:t>
      </w:r>
      <w:proofErr w:type="gramEnd"/>
      <w:r w:rsidRPr="00784C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4017"/>
        <w:gridCol w:w="1570"/>
        <w:gridCol w:w="1871"/>
      </w:tblGrid>
      <w:tr w:rsidR="003669C9" w:rsidTr="00563CED">
        <w:tc>
          <w:tcPr>
            <w:tcW w:w="1942" w:type="dxa"/>
          </w:tcPr>
          <w:p w:rsidR="003669C9" w:rsidRPr="00563CED" w:rsidRDefault="003669C9" w:rsidP="00563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ED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017" w:type="dxa"/>
          </w:tcPr>
          <w:p w:rsidR="003669C9" w:rsidRPr="00563CED" w:rsidRDefault="003669C9" w:rsidP="00563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70" w:type="dxa"/>
          </w:tcPr>
          <w:p w:rsidR="003669C9" w:rsidRPr="00563CED" w:rsidRDefault="003669C9" w:rsidP="00563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E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71" w:type="dxa"/>
          </w:tcPr>
          <w:p w:rsidR="003669C9" w:rsidRPr="00563CED" w:rsidRDefault="003669C9" w:rsidP="00563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A3012" w:rsidTr="00563CED">
        <w:tc>
          <w:tcPr>
            <w:tcW w:w="1942" w:type="dxa"/>
            <w:vMerge w:val="restart"/>
          </w:tcPr>
          <w:p w:rsidR="00BA3012" w:rsidRPr="001E49F8" w:rsidRDefault="00FE4C85" w:rsidP="00BA30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1E49F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2</w:t>
            </w:r>
            <w:r w:rsidR="00BA3012" w:rsidRPr="001E49F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квартал</w:t>
            </w:r>
          </w:p>
          <w:p w:rsidR="00BA3012" w:rsidRPr="001E49F8" w:rsidRDefault="00FE4C85" w:rsidP="00BA30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49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(апрель, май</w:t>
            </w:r>
            <w:r w:rsidR="00BA3012" w:rsidRPr="001E49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</w:t>
            </w:r>
          </w:p>
          <w:p w:rsidR="00BA3012" w:rsidRDefault="00FE4C85" w:rsidP="00BA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июнь</w:t>
            </w:r>
            <w:r w:rsidR="00BA3012" w:rsidRPr="001E49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17" w:type="dxa"/>
          </w:tcPr>
          <w:p w:rsidR="00FE4C85" w:rsidRPr="00FE4C85" w:rsidRDefault="00FE4C85" w:rsidP="00FE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Единый</w:t>
            </w:r>
            <w:r w:rsidRPr="003669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классный час: </w:t>
            </w:r>
            <w:r w:rsidRPr="00FE4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«В наших сердцах этот подвиг </w:t>
            </w:r>
            <w:proofErr w:type="gramStart"/>
            <w:r w:rsidRPr="00FE4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бессмертен »</w:t>
            </w:r>
            <w:proofErr w:type="gramEnd"/>
          </w:p>
          <w:p w:rsidR="00FE4C85" w:rsidRDefault="00BA3012" w:rsidP="00FE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4C85">
              <w:rPr>
                <w:rFonts w:ascii="Times New Roman" w:hAnsi="Times New Roman" w:cs="Times New Roman"/>
                <w:sz w:val="24"/>
                <w:szCs w:val="24"/>
              </w:rPr>
              <w:t xml:space="preserve"> 78 лет Великой Победе </w:t>
            </w:r>
          </w:p>
          <w:p w:rsidR="00FE4C85" w:rsidRDefault="00DF2A04" w:rsidP="00FE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(1-11</w:t>
            </w:r>
            <w:r w:rsidR="00FE4C85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BA3012" w:rsidRDefault="00BA3012" w:rsidP="0036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FE4C85" w:rsidRPr="00804633" w:rsidRDefault="00FE4C85" w:rsidP="00DC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3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BA3012" w:rsidRPr="0080463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FE4C85" w:rsidRPr="00804633" w:rsidRDefault="00FE4C85" w:rsidP="00DC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3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DC73A8" w:rsidRPr="00804633">
              <w:rPr>
                <w:rFonts w:ascii="Times New Roman" w:hAnsi="Times New Roman" w:cs="Times New Roman"/>
                <w:sz w:val="24"/>
                <w:szCs w:val="24"/>
              </w:rPr>
              <w:t>05.2023</w:t>
            </w:r>
          </w:p>
        </w:tc>
        <w:tc>
          <w:tcPr>
            <w:tcW w:w="1871" w:type="dxa"/>
          </w:tcPr>
          <w:p w:rsidR="00BA3012" w:rsidRDefault="00563CED" w:rsidP="00B0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истории</w:t>
            </w:r>
          </w:p>
        </w:tc>
      </w:tr>
      <w:tr w:rsidR="00BA3012" w:rsidTr="00563CED">
        <w:tc>
          <w:tcPr>
            <w:tcW w:w="1942" w:type="dxa"/>
            <w:vMerge/>
          </w:tcPr>
          <w:p w:rsidR="00BA3012" w:rsidRDefault="00BA3012" w:rsidP="00B0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BA3012" w:rsidRDefault="00BA3012" w:rsidP="003669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69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акции </w:t>
            </w:r>
            <w:r w:rsidR="00DC73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«Обелиск</w:t>
            </w:r>
            <w:r w:rsidRPr="003669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A873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A3012" w:rsidRDefault="00BA3012" w:rsidP="00DC73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DC73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оформление информационного стенда ко Дню Победы</w:t>
            </w:r>
          </w:p>
          <w:p w:rsidR="00C2674C" w:rsidRDefault="00C2674C" w:rsidP="00DC73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акция «Окна Победы»</w:t>
            </w:r>
          </w:p>
          <w:p w:rsidR="00C2674C" w:rsidRDefault="00C2674C" w:rsidP="00DC7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«Георгиевская ленточка»</w:t>
            </w:r>
          </w:p>
        </w:tc>
        <w:tc>
          <w:tcPr>
            <w:tcW w:w="1570" w:type="dxa"/>
          </w:tcPr>
          <w:p w:rsidR="00BA3012" w:rsidRPr="00804633" w:rsidRDefault="00C2674C" w:rsidP="00B0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33">
              <w:rPr>
                <w:rFonts w:ascii="Times New Roman" w:hAnsi="Times New Roman" w:cs="Times New Roman"/>
                <w:sz w:val="24"/>
                <w:szCs w:val="24"/>
              </w:rPr>
              <w:t>03.04.23 -09.05</w:t>
            </w:r>
            <w:r w:rsidR="00BA3012" w:rsidRPr="00804633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871" w:type="dxa"/>
          </w:tcPr>
          <w:p w:rsidR="00C2674C" w:rsidRDefault="00C2674C" w:rsidP="00C26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A3012" w:rsidRDefault="00563CED" w:rsidP="00C26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Г.Ю</w:t>
            </w:r>
          </w:p>
        </w:tc>
      </w:tr>
      <w:tr w:rsidR="00BA3012" w:rsidTr="00563CED">
        <w:tc>
          <w:tcPr>
            <w:tcW w:w="1942" w:type="dxa"/>
            <w:vMerge/>
          </w:tcPr>
          <w:p w:rsidR="00BA3012" w:rsidRDefault="00BA3012" w:rsidP="00B0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BA3012" w:rsidRDefault="00BA3012" w:rsidP="00A8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Мужества:</w:t>
            </w:r>
          </w:p>
          <w:p w:rsidR="00FE4C85" w:rsidRPr="00FE4C85" w:rsidRDefault="00FE4C85" w:rsidP="00A8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•Сражение на Курской дуге</w:t>
            </w:r>
          </w:p>
          <w:p w:rsidR="00FE4C85" w:rsidRPr="00BA3012" w:rsidRDefault="00FE4C85" w:rsidP="00A8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•Форсирование Днепра</w:t>
            </w:r>
          </w:p>
          <w:p w:rsidR="00BA3012" w:rsidRDefault="00BA3012" w:rsidP="00A87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волонтёры старшеклассники провели среди обучающихся 5-9 классов</w:t>
            </w:r>
          </w:p>
          <w:p w:rsidR="00BA3012" w:rsidRDefault="00BA3012" w:rsidP="00A87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оформление информационного стенда</w:t>
            </w:r>
          </w:p>
          <w:p w:rsidR="00BA3012" w:rsidRDefault="00FE4C85" w:rsidP="00A8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Коренной перелом</w:t>
            </w:r>
            <w:r w:rsidR="00BA30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70" w:type="dxa"/>
          </w:tcPr>
          <w:p w:rsidR="00BA3012" w:rsidRPr="00804633" w:rsidRDefault="00DC73A8" w:rsidP="00BA3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3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BA3012" w:rsidRPr="00804633">
              <w:rPr>
                <w:rFonts w:ascii="Times New Roman" w:hAnsi="Times New Roman" w:cs="Times New Roman"/>
                <w:sz w:val="24"/>
                <w:szCs w:val="24"/>
              </w:rPr>
              <w:t>.23-</w:t>
            </w:r>
          </w:p>
          <w:p w:rsidR="00BA3012" w:rsidRPr="00804633" w:rsidRDefault="00DC73A8" w:rsidP="00BA3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BA3012" w:rsidRPr="00804633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871" w:type="dxa"/>
          </w:tcPr>
          <w:p w:rsidR="00BA3012" w:rsidRDefault="00563CED" w:rsidP="00B0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истории</w:t>
            </w:r>
          </w:p>
        </w:tc>
      </w:tr>
      <w:tr w:rsidR="00A87341" w:rsidTr="00563CED">
        <w:tc>
          <w:tcPr>
            <w:tcW w:w="1942" w:type="dxa"/>
            <w:vMerge/>
          </w:tcPr>
          <w:p w:rsidR="00A87341" w:rsidRDefault="00A87341" w:rsidP="00B0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A87341" w:rsidRDefault="00A87341" w:rsidP="00BA3012">
            <w:pPr>
              <w:spacing w:after="0"/>
              <w:rPr>
                <w:rFonts w:ascii="Times New Roman" w:hAnsi="Times New Roman" w:cs="Times New Roman"/>
              </w:rPr>
            </w:pPr>
            <w:r w:rsidRPr="00A87341">
              <w:rPr>
                <w:rFonts w:ascii="Times New Roman" w:hAnsi="Times New Roman" w:cs="Times New Roman"/>
              </w:rPr>
              <w:t>Школьный проект «Памятные даты Великой Победы на карте нашей страны»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 День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истории)</w:t>
            </w:r>
          </w:p>
          <w:p w:rsidR="00A87341" w:rsidRPr="00A87341" w:rsidRDefault="00A87341" w:rsidP="00A873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87341">
              <w:rPr>
                <w:rFonts w:ascii="Times New Roman" w:hAnsi="Times New Roman" w:cs="Times New Roman"/>
              </w:rPr>
              <w:t>- волонтёры старшеклассники провели среди обучающихся 5-9 классов</w:t>
            </w:r>
          </w:p>
          <w:p w:rsidR="00A87341" w:rsidRPr="00A87341" w:rsidRDefault="00A87341" w:rsidP="00A873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7341">
              <w:rPr>
                <w:rFonts w:ascii="Times New Roman" w:hAnsi="Times New Roman" w:cs="Times New Roman"/>
              </w:rPr>
              <w:t>- оформление информационного стенда</w:t>
            </w:r>
          </w:p>
        </w:tc>
        <w:tc>
          <w:tcPr>
            <w:tcW w:w="1570" w:type="dxa"/>
          </w:tcPr>
          <w:p w:rsidR="00A87341" w:rsidRPr="00804633" w:rsidRDefault="00A87341" w:rsidP="00A87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3">
              <w:rPr>
                <w:rFonts w:ascii="Times New Roman" w:hAnsi="Times New Roman" w:cs="Times New Roman"/>
                <w:sz w:val="24"/>
                <w:szCs w:val="24"/>
              </w:rPr>
              <w:t>03.04.23-</w:t>
            </w:r>
          </w:p>
          <w:p w:rsidR="00A87341" w:rsidRPr="00804633" w:rsidRDefault="00A87341" w:rsidP="00A87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3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Pr="00804633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871" w:type="dxa"/>
          </w:tcPr>
          <w:p w:rsidR="00804633" w:rsidRDefault="00804633" w:rsidP="00804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A87341" w:rsidRDefault="00804633" w:rsidP="0080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Г.Ю</w:t>
            </w:r>
          </w:p>
        </w:tc>
      </w:tr>
      <w:tr w:rsidR="00BA3012" w:rsidTr="00563CED">
        <w:tc>
          <w:tcPr>
            <w:tcW w:w="1942" w:type="dxa"/>
            <w:vMerge/>
          </w:tcPr>
          <w:p w:rsidR="00BA3012" w:rsidRDefault="00BA3012" w:rsidP="00B0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BA3012" w:rsidRDefault="00C2674C" w:rsidP="00DF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4C">
              <w:rPr>
                <w:rFonts w:ascii="Times New Roman" w:hAnsi="Times New Roman" w:cs="Times New Roman"/>
                <w:sz w:val="24"/>
                <w:szCs w:val="24"/>
              </w:rPr>
              <w:t>Что? Где? Когда? «Великая война – великая Победа»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A04" w:rsidRDefault="00DF2A04" w:rsidP="00DF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( 10-11 классы)</w:t>
            </w:r>
          </w:p>
        </w:tc>
        <w:tc>
          <w:tcPr>
            <w:tcW w:w="1570" w:type="dxa"/>
          </w:tcPr>
          <w:p w:rsidR="00BA3012" w:rsidRPr="00804633" w:rsidRDefault="00DF2A04" w:rsidP="00DF2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BA3012" w:rsidRPr="0080463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804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2A04" w:rsidRPr="00804633" w:rsidRDefault="00DF2A04" w:rsidP="00DF2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04633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871" w:type="dxa"/>
          </w:tcPr>
          <w:p w:rsidR="00BA3012" w:rsidRDefault="00563CED" w:rsidP="00B0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Г.Ю</w:t>
            </w:r>
          </w:p>
        </w:tc>
      </w:tr>
      <w:tr w:rsidR="00A87341" w:rsidTr="00563CED">
        <w:tc>
          <w:tcPr>
            <w:tcW w:w="1942" w:type="dxa"/>
            <w:vMerge/>
          </w:tcPr>
          <w:p w:rsidR="00A87341" w:rsidRDefault="00A87341" w:rsidP="00B0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A87341" w:rsidRPr="00C2674C" w:rsidRDefault="00A87341" w:rsidP="00DF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площадки международной патриотической</w:t>
            </w:r>
            <w:r w:rsidRPr="009E2C1F">
              <w:rPr>
                <w:rFonts w:ascii="Times New Roman" w:hAnsi="Times New Roman" w:cs="Times New Roman"/>
                <w:sz w:val="24"/>
                <w:szCs w:val="24"/>
              </w:rPr>
              <w:t xml:space="preserve"> акция «Диктант Победы»</w:t>
            </w:r>
          </w:p>
        </w:tc>
        <w:tc>
          <w:tcPr>
            <w:tcW w:w="1570" w:type="dxa"/>
          </w:tcPr>
          <w:p w:rsidR="00A87341" w:rsidRPr="00804633" w:rsidRDefault="00A87341" w:rsidP="00DF2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3"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1871" w:type="dxa"/>
          </w:tcPr>
          <w:p w:rsidR="00A87341" w:rsidRDefault="00A87341" w:rsidP="00A87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87341" w:rsidRDefault="00A87341" w:rsidP="00A8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A3012" w:rsidTr="00563CED">
        <w:tc>
          <w:tcPr>
            <w:tcW w:w="1942" w:type="dxa"/>
            <w:vMerge/>
          </w:tcPr>
          <w:p w:rsidR="00BA3012" w:rsidRDefault="00BA3012" w:rsidP="00B0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DF2A04" w:rsidRDefault="00DF2A04" w:rsidP="00DF2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интерактивной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привале» </w:t>
            </w:r>
          </w:p>
          <w:p w:rsidR="00BA3012" w:rsidRDefault="00DF2A04" w:rsidP="00DF2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парке Гвардейском</w:t>
            </w:r>
          </w:p>
          <w:p w:rsidR="00DF2A04" w:rsidRPr="00DF2A04" w:rsidRDefault="00DF2A04" w:rsidP="00DF2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класс)</w:t>
            </w:r>
          </w:p>
        </w:tc>
        <w:tc>
          <w:tcPr>
            <w:tcW w:w="1570" w:type="dxa"/>
          </w:tcPr>
          <w:p w:rsidR="00BA3012" w:rsidRPr="00804633" w:rsidRDefault="00DF2A04" w:rsidP="00B0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33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 w:rsidR="00BA3012" w:rsidRPr="00804633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871" w:type="dxa"/>
          </w:tcPr>
          <w:p w:rsidR="00BA3012" w:rsidRDefault="00DF2A04" w:rsidP="00DF2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F2A04" w:rsidRDefault="00DF2A04" w:rsidP="00DF2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27762" w:rsidTr="00563CED">
        <w:tc>
          <w:tcPr>
            <w:tcW w:w="1942" w:type="dxa"/>
            <w:vMerge/>
          </w:tcPr>
          <w:p w:rsidR="00B27762" w:rsidRDefault="00B27762" w:rsidP="00B0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B27762" w:rsidRDefault="00B27762" w:rsidP="00D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 История одного памятника»</w:t>
            </w:r>
          </w:p>
          <w:p w:rsidR="00B27762" w:rsidRPr="003669C9" w:rsidRDefault="00B27762" w:rsidP="00D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ученики 10-11 классов : исследовательская работа по истории создания памятников в парке Гвардейском</w:t>
            </w:r>
            <w:r w:rsidR="00C53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(Советский район)</w:t>
            </w:r>
          </w:p>
        </w:tc>
        <w:tc>
          <w:tcPr>
            <w:tcW w:w="1570" w:type="dxa"/>
          </w:tcPr>
          <w:p w:rsidR="00E2414C" w:rsidRPr="00804633" w:rsidRDefault="00C2674C" w:rsidP="00B0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414C" w:rsidRPr="0080463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804633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1871" w:type="dxa"/>
          </w:tcPr>
          <w:p w:rsidR="00B27762" w:rsidRDefault="00563CED" w:rsidP="00B0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К.Н.</w:t>
            </w:r>
          </w:p>
        </w:tc>
      </w:tr>
      <w:tr w:rsidR="00BA3012" w:rsidTr="00563CED">
        <w:tc>
          <w:tcPr>
            <w:tcW w:w="1942" w:type="dxa"/>
            <w:vMerge/>
          </w:tcPr>
          <w:p w:rsidR="00BA3012" w:rsidRDefault="00BA3012" w:rsidP="00B0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BA3012" w:rsidRDefault="00DF2A04" w:rsidP="00DF2A0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Граница</w:t>
            </w:r>
          </w:p>
        </w:tc>
        <w:tc>
          <w:tcPr>
            <w:tcW w:w="1570" w:type="dxa"/>
          </w:tcPr>
          <w:p w:rsidR="00BA3012" w:rsidRDefault="00DF2A04" w:rsidP="0056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BA3012">
              <w:rPr>
                <w:rFonts w:ascii="Times New Roman" w:hAnsi="Times New Roman" w:cs="Times New Roman"/>
                <w:sz w:val="24"/>
                <w:szCs w:val="24"/>
              </w:rPr>
              <w:t>.23-</w:t>
            </w:r>
          </w:p>
          <w:p w:rsidR="00BA3012" w:rsidRDefault="00BA3012" w:rsidP="0056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A3012" w:rsidRDefault="006B5924" w:rsidP="00B0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</w:tbl>
    <w:p w:rsidR="00FE4C85" w:rsidRDefault="00FE4C85">
      <w:bookmarkStart w:id="0" w:name="_GoBack"/>
      <w:bookmarkEnd w:id="0"/>
    </w:p>
    <w:p w:rsidR="00FE4C85" w:rsidRDefault="00FE4C85" w:rsidP="00FE4C85"/>
    <w:p w:rsidR="00FE4C85" w:rsidRDefault="00FE4C85" w:rsidP="00FE4C85"/>
    <w:sectPr w:rsidR="00FE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7D"/>
    <w:rsid w:val="00015338"/>
    <w:rsid w:val="001E49F8"/>
    <w:rsid w:val="003669C9"/>
    <w:rsid w:val="00427E7D"/>
    <w:rsid w:val="00473AD7"/>
    <w:rsid w:val="00563CED"/>
    <w:rsid w:val="006822FF"/>
    <w:rsid w:val="006B5924"/>
    <w:rsid w:val="007D0BF0"/>
    <w:rsid w:val="00804633"/>
    <w:rsid w:val="00867F26"/>
    <w:rsid w:val="00A60D33"/>
    <w:rsid w:val="00A80DE4"/>
    <w:rsid w:val="00A87341"/>
    <w:rsid w:val="00B06341"/>
    <w:rsid w:val="00B27762"/>
    <w:rsid w:val="00BA3012"/>
    <w:rsid w:val="00C00EE8"/>
    <w:rsid w:val="00C2674C"/>
    <w:rsid w:val="00C532BB"/>
    <w:rsid w:val="00DA766C"/>
    <w:rsid w:val="00DC73A8"/>
    <w:rsid w:val="00DF2A04"/>
    <w:rsid w:val="00E2414C"/>
    <w:rsid w:val="00ED0932"/>
    <w:rsid w:val="00ED3340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2867"/>
  <w15:docId w15:val="{83186F1C-4ED4-4BCA-9CAF-511948F5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20</cp:revision>
  <dcterms:created xsi:type="dcterms:W3CDTF">2023-03-16T17:44:00Z</dcterms:created>
  <dcterms:modified xsi:type="dcterms:W3CDTF">2023-06-08T04:51:00Z</dcterms:modified>
</cp:coreProperties>
</file>